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60F4" w14:textId="3FD76CEF" w:rsidR="001D184A" w:rsidRPr="004459F9" w:rsidRDefault="004459F9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hAnsi="Montserra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7AE743" wp14:editId="34A32C05">
                <wp:simplePos x="0" y="0"/>
                <wp:positionH relativeFrom="column">
                  <wp:posOffset>-1091557</wp:posOffset>
                </wp:positionH>
                <wp:positionV relativeFrom="paragraph">
                  <wp:posOffset>-644510</wp:posOffset>
                </wp:positionV>
                <wp:extent cx="8211170" cy="2599999"/>
                <wp:effectExtent l="0" t="0" r="0" b="1016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1170" cy="2599999"/>
                          <a:chOff x="1382965" y="2410122"/>
                          <a:chExt cx="8212076" cy="2884546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1382965" y="2410122"/>
                            <a:ext cx="8212075" cy="288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607AE2" w14:textId="77777777" w:rsidR="001D184A" w:rsidRDefault="001D184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Группа 3"/>
                        <wpg:cNvGrpSpPr/>
                        <wpg:grpSpPr>
                          <a:xfrm>
                            <a:off x="1382965" y="2410122"/>
                            <a:ext cx="8212076" cy="2884546"/>
                            <a:chOff x="1382950" y="2409782"/>
                            <a:chExt cx="8212107" cy="2890285"/>
                          </a:xfrm>
                        </wpg:grpSpPr>
                        <wps:wsp>
                          <wps:cNvPr id="4" name="Прямоугольник 4"/>
                          <wps:cNvSpPr/>
                          <wps:spPr>
                            <a:xfrm>
                              <a:off x="1382950" y="2576350"/>
                              <a:ext cx="7926100" cy="2412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954F2E" w14:textId="77777777" w:rsidR="001D184A" w:rsidRDefault="001D184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Группа 5"/>
                          <wpg:cNvGrpSpPr/>
                          <wpg:grpSpPr>
                            <a:xfrm>
                              <a:off x="1382965" y="2409782"/>
                              <a:ext cx="8212092" cy="2890285"/>
                              <a:chOff x="0" y="-166576"/>
                              <a:chExt cx="8212092" cy="2890285"/>
                            </a:xfrm>
                          </wpg:grpSpPr>
                          <wps:wsp>
                            <wps:cNvPr id="6" name="Прямоугольник 6"/>
                            <wps:cNvSpPr/>
                            <wps:spPr>
                              <a:xfrm>
                                <a:off x="0" y="0"/>
                                <a:ext cx="7926050" cy="240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E7ED36" w14:textId="77777777" w:rsidR="001D184A" w:rsidRDefault="001D18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Прямоугольник 7"/>
                            <wps:cNvSpPr/>
                            <wps:spPr>
                              <a:xfrm rot="10800000">
                                <a:off x="286628" y="-166576"/>
                                <a:ext cx="7925464" cy="24061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ECF6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9F569F" w14:textId="77777777" w:rsidR="001D184A" w:rsidRDefault="001D184A">
                                  <w:pPr>
                                    <w:spacing w:after="0" w:line="240" w:lineRule="auto"/>
                                    <w:ind w:right="1130"/>
                                    <w:jc w:val="righ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" name="Прямоугольник: скругленные углы 8"/>
                            <wps:cNvSpPr/>
                            <wps:spPr>
                              <a:xfrm rot="10800000">
                                <a:off x="364478" y="1211774"/>
                                <a:ext cx="7534275" cy="15119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9588F5" w14:textId="77777777" w:rsidR="001D184A" w:rsidRDefault="001D18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l="6111" t="24347" r="8608" b="26954"/>
                              <a:stretch/>
                            </pic:blipFill>
                            <pic:spPr>
                              <a:xfrm>
                                <a:off x="3876674" y="1276349"/>
                                <a:ext cx="3057525" cy="5334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7AE743" id="Группа 1" o:spid="_x0000_s1026" style="position:absolute;margin-left:-85.95pt;margin-top:-50.75pt;width:646.55pt;height:204.7pt;z-index:251658240" coordorigin="13829,24101" coordsize="82120,28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">
                <v:rect id="Прямоугольник 2" o:spid="_x0000_s1027" style="position:absolute;left:13829;top:24101;width:82121;height:28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0607AE2" w14:textId="77777777" w:rsidR="001D184A" w:rsidRDefault="001D184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3" o:spid="_x0000_s1028" style="position:absolute;left:13829;top:24101;width:82121;height:28845" coordorigin="13829,24097" coordsize="82121,28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Прямоугольник 4" o:spid="_x0000_s1029" style="position:absolute;left:13829;top:25763;width:79261;height:24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6954F2E" w14:textId="77777777" w:rsidR="001D184A" w:rsidRDefault="001D184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5" o:spid="_x0000_s1030" style="position:absolute;left:13829;top:24097;width:82121;height:28903" coordorigin=",-1665" coordsize="82120,28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Прямоугольник 6" o:spid="_x0000_s1031" style="position:absolute;width:79260;height:24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75E7ED36" w14:textId="77777777" w:rsidR="001D184A" w:rsidRDefault="001D18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Прямоугольник 7" o:spid="_x0000_s1032" style="position:absolute;left:2866;top:-1665;width:79254;height:240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" fillcolor="#ecf6ff" stroked="f">
                      <v:textbox inset="2.53958mm,2.53958mm,2.53958mm,2.53958mm">
                        <w:txbxContent>
                          <w:p w14:paraId="339F569F" w14:textId="77777777" w:rsidR="001D184A" w:rsidRDefault="001D184A">
                            <w:pPr>
                              <w:spacing w:after="0" w:line="240" w:lineRule="auto"/>
                              <w:ind w:right="1130"/>
                              <w:jc w:val="right"/>
                              <w:textDirection w:val="btLr"/>
                            </w:pPr>
                          </w:p>
                        </w:txbxContent>
                      </v:textbox>
                    </v:rect>
                    <v:roundrect id="Прямоугольник: скругленные углы 8" o:spid="_x0000_s1033" style="position:absolute;left:3644;top:12117;width:75343;height:15120;rotation:1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" strokecolor="white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A9588F5" w14:textId="77777777" w:rsidR="001D184A" w:rsidRDefault="001D18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4" type="#_x0000_t75" style="position:absolute;left:38766;top:12763;width:30575;height:53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" filled="t" stroked="t" strokecolor="white">
                      <v:stroke startarrowwidth="narrow" startarrowlength="short" endarrowwidth="narrow" endarrowlength="short" joinstyle="round"/>
                      <v:imagedata r:id="rId10" o:title="" croptop="15956f" cropbottom="17665f" cropleft="4005f" cropright="5641f"/>
                    </v:shape>
                  </v:group>
                </v:group>
              </v:group>
            </w:pict>
          </mc:Fallback>
        </mc:AlternateContent>
      </w:r>
      <w:r w:rsidR="000F6EB4" w:rsidRPr="004459F9">
        <w:rPr>
          <w:rFonts w:ascii="Montserrat" w:hAnsi="Montserr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ABFEB0" wp14:editId="6CC2A04F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900555" cy="499110"/>
                <wp:effectExtent l="0" t="0" r="0" b="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55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AB64C" w14:textId="77777777" w:rsidR="001D184A" w:rsidRDefault="00C05F3E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Montserrat ExtraBold" w:eastAsia="Montserrat ExtraBold" w:hAnsi="Montserrat ExtraBold" w:cs="Montserrat ExtraBold"/>
                                <w:b/>
                                <w:color w:val="000000"/>
                                <w:sz w:val="24"/>
                              </w:rPr>
                              <w:t>8 913 800 55 03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BFEB0" id="Прямоугольник 226" o:spid="_x0000_s1035" style="position:absolute;margin-left:98.45pt;margin-top:.2pt;width:149.65pt;height:39.3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" filled="f" stroked="f">
                <v:textbox inset="2.53958mm,2.53958mm,2.53958mm,2.53958mm">
                  <w:txbxContent>
                    <w:p w14:paraId="7B1AB64C" w14:textId="77777777" w:rsidR="001D184A" w:rsidRDefault="00C05F3E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Montserrat ExtraBold" w:eastAsia="Montserrat ExtraBold" w:hAnsi="Montserrat ExtraBold" w:cs="Montserrat ExtraBold"/>
                          <w:b/>
                          <w:color w:val="000000"/>
                          <w:sz w:val="24"/>
                        </w:rPr>
                        <w:t>8 913 800 55 03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F75798" w14:textId="77777777" w:rsidR="001D184A" w:rsidRPr="004459F9" w:rsidRDefault="001D184A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0EE82BBA" w14:textId="77777777" w:rsidR="001D184A" w:rsidRPr="004459F9" w:rsidRDefault="001D184A">
      <w:pPr>
        <w:rPr>
          <w:rFonts w:ascii="Montserrat" w:eastAsia="Montserrat" w:hAnsi="Montserrat" w:cs="Montserrat"/>
          <w:sz w:val="20"/>
          <w:szCs w:val="20"/>
        </w:rPr>
      </w:pPr>
      <w:bookmarkStart w:id="0" w:name="_heading=h.gjdgxs" w:colFirst="0" w:colLast="0"/>
      <w:bookmarkEnd w:id="0"/>
    </w:p>
    <w:p w14:paraId="7BE23950" w14:textId="77777777" w:rsidR="001D184A" w:rsidRPr="004459F9" w:rsidRDefault="001D184A">
      <w:pPr>
        <w:rPr>
          <w:rFonts w:ascii="Montserrat" w:eastAsia="Montserrat" w:hAnsi="Montserrat" w:cs="Montserrat"/>
          <w:sz w:val="20"/>
          <w:szCs w:val="20"/>
        </w:rPr>
      </w:pPr>
    </w:p>
    <w:p w14:paraId="30BD9B7D" w14:textId="77777777" w:rsidR="001D184A" w:rsidRPr="004459F9" w:rsidRDefault="001D184A">
      <w:pPr>
        <w:rPr>
          <w:rFonts w:ascii="Montserrat" w:eastAsia="Montserrat" w:hAnsi="Montserrat" w:cs="Montserrat"/>
          <w:sz w:val="20"/>
          <w:szCs w:val="20"/>
        </w:rPr>
      </w:pPr>
    </w:p>
    <w:p w14:paraId="7502D3C3" w14:textId="77777777" w:rsidR="001D184A" w:rsidRPr="004459F9" w:rsidRDefault="001D184A">
      <w:pPr>
        <w:spacing w:after="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882D961" w14:textId="77777777" w:rsidR="001D184A" w:rsidRPr="004459F9" w:rsidRDefault="001D184A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90588BE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</w:p>
    <w:p w14:paraId="17A15DC0" w14:textId="78540306" w:rsidR="004459F9" w:rsidRPr="00845BAE" w:rsidRDefault="004459F9" w:rsidP="00845BAE">
      <w:pPr>
        <w:spacing w:after="0" w:line="240" w:lineRule="auto"/>
        <w:jc w:val="center"/>
        <w:rPr>
          <w:rFonts w:ascii="Montserrat" w:hAnsi="Montserrat" w:cs="Times New Roman"/>
          <w:b/>
          <w:bCs/>
          <w:sz w:val="28"/>
          <w:szCs w:val="28"/>
        </w:rPr>
      </w:pPr>
      <w:r w:rsidRPr="00845BAE">
        <w:rPr>
          <w:rFonts w:ascii="Montserrat" w:hAnsi="Montserrat" w:cs="Times New Roman"/>
          <w:b/>
          <w:bCs/>
          <w:sz w:val="28"/>
          <w:szCs w:val="28"/>
        </w:rPr>
        <w:t>«Правовые риски исполнителей строительных контрактов: о чем обязательно нужно знать руководителю»</w:t>
      </w:r>
    </w:p>
    <w:p w14:paraId="24963F15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</w:p>
    <w:p w14:paraId="32FEC22D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Практический семинар, посвященный основным проблемным вопросам, возникающим у подрядчиков при исполнении контрактов и договоров по 44-ФЗ и 223-ФЗ</w:t>
      </w:r>
    </w:p>
    <w:p w14:paraId="726BFF01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3422AE38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>Для кого:</w:t>
      </w:r>
      <w:r w:rsidRPr="004459F9">
        <w:rPr>
          <w:rFonts w:ascii="Montserrat" w:hAnsi="Montserrat" w:cs="Times New Roman"/>
          <w:sz w:val="20"/>
          <w:szCs w:val="20"/>
        </w:rPr>
        <w:t xml:space="preserve"> руководители подрядных организаций, главные инженеры проектов, юристы. </w:t>
      </w:r>
    </w:p>
    <w:p w14:paraId="318260B4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71C4A25E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Структура семинара разделена на три части, в каждой из которой последовательно будут раскрыты основные вопросы подрядчиков, возникающие до, во время и после выполнении работ. </w:t>
      </w:r>
    </w:p>
    <w:p w14:paraId="1F95ED35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55B9C3DF" w14:textId="77777777" w:rsidR="004459F9" w:rsidRPr="004459F9" w:rsidRDefault="004459F9" w:rsidP="004459F9">
      <w:pPr>
        <w:pStyle w:val="ad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 xml:space="preserve">Перед началом выполнения работ </w:t>
      </w:r>
    </w:p>
    <w:p w14:paraId="529C3600" w14:textId="61139E5F" w:rsidR="004459F9" w:rsidRPr="004459F9" w:rsidRDefault="004459F9" w:rsidP="004459F9">
      <w:pPr>
        <w:pStyle w:val="ad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Обязательные этапы оформления взаимоотношений с заказчиком. Подача заявок, порядок оценки, порядок обжалования результатов.  Оценка проектной документации, ТЗ, условий договора/контракта, оценка готовности заказчика </w:t>
      </w:r>
      <w:r w:rsidR="000F1E2B">
        <w:rPr>
          <w:rFonts w:ascii="Montserrat" w:hAnsi="Montserrat" w:cs="Times New Roman"/>
          <w:sz w:val="20"/>
          <w:szCs w:val="20"/>
          <w:lang w:val="ru-RU"/>
        </w:rPr>
        <w:t>к</w:t>
      </w:r>
      <w:r w:rsidRPr="004459F9">
        <w:rPr>
          <w:rFonts w:ascii="Montserrat" w:hAnsi="Montserrat" w:cs="Times New Roman"/>
          <w:sz w:val="20"/>
          <w:szCs w:val="20"/>
        </w:rPr>
        <w:t xml:space="preserve"> реализации проекта. Обзор практики по признанию участника уклонившимся от заключения контракта, последствия, порядок защиты. </w:t>
      </w:r>
    </w:p>
    <w:p w14:paraId="4DD07EBB" w14:textId="77777777" w:rsidR="004459F9" w:rsidRPr="004459F9" w:rsidRDefault="004459F9" w:rsidP="004459F9">
      <w:pPr>
        <w:pStyle w:val="ad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 Дополнительные требования к участникам закупки по отдельным видам работ. Обзор практики по спорам, связанным с предоставлением недостоверных сведений участником закупки. </w:t>
      </w:r>
    </w:p>
    <w:p w14:paraId="529AB8E1" w14:textId="77777777" w:rsidR="004459F9" w:rsidRPr="004459F9" w:rsidRDefault="004459F9" w:rsidP="004459F9">
      <w:pPr>
        <w:pStyle w:val="ad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 Заключение договора строительного подряда: на что обратить внимание. Диспозитивные нормы ГК: что «иное» может быть предусмотрено договором. Существенные условия строительного контракта. </w:t>
      </w:r>
    </w:p>
    <w:p w14:paraId="14B36DA0" w14:textId="77777777" w:rsidR="004459F9" w:rsidRPr="004459F9" w:rsidRDefault="004459F9" w:rsidP="004459F9">
      <w:pPr>
        <w:pStyle w:val="ad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  Организация мониторинга исполнения договора строительного подряда: как держать на контроле своевременное выполнение всех предусмотренных обязательств. О прямой связи между качеством внутреннего контроля и финансовым результатом проекта. Обзор инструментов контроля на примере конкретного контракта. Функция юриста в управлении строительными проектом.</w:t>
      </w:r>
    </w:p>
    <w:p w14:paraId="42815D74" w14:textId="77777777" w:rsidR="004459F9" w:rsidRPr="004459F9" w:rsidRDefault="004459F9" w:rsidP="004459F9">
      <w:pPr>
        <w:pStyle w:val="ad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 Новые обязанности членов СРО в связи с вступлением в силу положений 309-ФЗ</w:t>
      </w:r>
    </w:p>
    <w:p w14:paraId="77EB0C2B" w14:textId="77777777" w:rsidR="004459F9" w:rsidRPr="004459F9" w:rsidRDefault="004459F9" w:rsidP="004459F9">
      <w:pPr>
        <w:pStyle w:val="ad"/>
        <w:spacing w:after="0" w:line="240" w:lineRule="auto"/>
        <w:ind w:left="0"/>
        <w:jc w:val="both"/>
        <w:rPr>
          <w:rFonts w:ascii="Montserrat" w:hAnsi="Montserrat" w:cs="Times New Roman"/>
          <w:sz w:val="20"/>
          <w:szCs w:val="20"/>
        </w:rPr>
      </w:pPr>
    </w:p>
    <w:p w14:paraId="0F3ED672" w14:textId="77777777" w:rsidR="004459F9" w:rsidRPr="004459F9" w:rsidRDefault="004459F9" w:rsidP="004459F9">
      <w:pPr>
        <w:pStyle w:val="ad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 xml:space="preserve">Во время выполнения работ </w:t>
      </w:r>
    </w:p>
    <w:p w14:paraId="78B57A99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2.1. Коммуникация в строительстве. Виды и функционал участников строительного процесса.</w:t>
      </w:r>
    </w:p>
    <w:p w14:paraId="652D3FB5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Управление изменениями в ходе исполнения строительного контракта. </w:t>
      </w:r>
    </w:p>
    <w:p w14:paraId="13F1F3F9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2.2.1.</w:t>
      </w:r>
      <w:r w:rsidRPr="004459F9">
        <w:rPr>
          <w:rFonts w:ascii="Montserrat" w:hAnsi="Montserrat" w:cs="Times New Roman"/>
          <w:sz w:val="20"/>
          <w:szCs w:val="20"/>
        </w:rPr>
        <w:tab/>
        <w:t>Обстоятельства, исключающие или ограничивающие выполнение работ: виды, классификация, правила коммуникации сторон. Все о приостановке работ: требования закона, на что обращают внимание суды.</w:t>
      </w:r>
    </w:p>
    <w:p w14:paraId="44295C8A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2.2.2.  Изменение существенных условий договора строительного подряда: от инициативы к подписанию. Особенности изменения существенных условий государственных и муниципальных контрактов: регулирование, практика, риски.</w:t>
      </w:r>
    </w:p>
    <w:p w14:paraId="01D0061C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2.2.3.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Дополнительные работы: практическое руководство по выявлению, учету и согласованию дополнительных работ в строительстве. </w:t>
      </w:r>
    </w:p>
    <w:p w14:paraId="248709D6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2.2.4.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Применение аналогов в ходе выполнения работ: порядок согласования и оформления. Риски, возникающие у сторон государственных и муниципальных контрактов в связи с применением аналогов. </w:t>
      </w:r>
    </w:p>
    <w:p w14:paraId="6B9109EB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2.2.5.</w:t>
      </w:r>
      <w:r w:rsidRPr="004459F9">
        <w:rPr>
          <w:rFonts w:ascii="Montserrat" w:hAnsi="Montserrat" w:cs="Times New Roman"/>
          <w:sz w:val="20"/>
          <w:szCs w:val="20"/>
        </w:rPr>
        <w:tab/>
        <w:t>Ошибка сметы. Какие последствия для подрядчика несут ошибки сметы, на основании которой сформирована цена договора? Что делать, если в технической части проекта работы и затраты есть, а в смете нет? Вправе ли подрядчик требовать увеличения цены договора подряда? как подобные ситуации разрешаются в рамках Закона о контрактной системе и как суды подходят к разрешению этого вопроса.</w:t>
      </w:r>
    </w:p>
    <w:p w14:paraId="36366F89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lastRenderedPageBreak/>
        <w:t>2.3.</w:t>
      </w:r>
      <w:r w:rsidRPr="004459F9">
        <w:rPr>
          <w:rFonts w:ascii="Montserrat" w:hAnsi="Montserrat" w:cs="Times New Roman"/>
          <w:sz w:val="20"/>
          <w:szCs w:val="20"/>
        </w:rPr>
        <w:tab/>
        <w:t>Приемка выполненных работ</w:t>
      </w:r>
    </w:p>
    <w:p w14:paraId="1D8F63E0" w14:textId="77777777" w:rsid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48AE8122" w14:textId="77777777" w:rsid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6161BBA6" w14:textId="20F74212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2.3.1.</w:t>
      </w:r>
      <w:r w:rsidRPr="004459F9">
        <w:rPr>
          <w:rFonts w:ascii="Montserrat" w:hAnsi="Montserrat" w:cs="Times New Roman"/>
          <w:sz w:val="20"/>
          <w:szCs w:val="20"/>
        </w:rPr>
        <w:tab/>
        <w:t>Сообщение о готовности результата работ к приемке, оформление документов о приемке выполненных работ.</w:t>
      </w:r>
    </w:p>
    <w:p w14:paraId="7D68CA2F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2.3.2.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Виды недостатков работ. Действия сторон при выявлении недостатков работ при приемке, после приемки.  Односторонний акт приемки работ: значение, порядок оформления.  </w:t>
      </w:r>
    </w:p>
    <w:p w14:paraId="38216915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2.3.3. О роли исполнительной документации в строительных спорах.</w:t>
      </w:r>
    </w:p>
    <w:p w14:paraId="74C915C7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Два подхода судов к рассмотрению споров о приемке и оплате работ в отсутствие исполнительной документации. Доказательственное значение исполнительной документации. Является ли отсутствие ИД устранимым недостатком? Разбор ситуации досрочного прекращения строительного договора в отсутствие оформленной и согласованной ИД.</w:t>
      </w:r>
    </w:p>
    <w:p w14:paraId="61557A9D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2.4.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 Экономия подрядчика: миф или реальность?</w:t>
      </w:r>
    </w:p>
    <w:p w14:paraId="274DB4AD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Что может, а что не может рассматриваться в качестве экономии подрядчика. Основные подходы судов. Разбор судебной практики по видам источников экономии: уменьшение фактического объема работ/материалов, замена на аналоги, ошибки сметы, альтернативные способы выполнения, фактически меньшая стоимость ресурсов.</w:t>
      </w:r>
    </w:p>
    <w:p w14:paraId="6B1909F1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2.5.     Статус: профессионал. О повышенном стандарте требований к подрядчику как профессиональному участнику строительных отношений.</w:t>
      </w:r>
    </w:p>
    <w:p w14:paraId="3A9F4C20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Портрет подрядчика как профессионального участника рынка: какие требования формируют суды при рассмотрении подрядных споров, в каких категориях дел это требование звучит чаще всего. Есть ли границы у профессионализма подрядчика.</w:t>
      </w:r>
    </w:p>
    <w:p w14:paraId="0C383EEC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</w:p>
    <w:p w14:paraId="64D2884C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>3.</w:t>
      </w:r>
      <w:r w:rsidRPr="004459F9">
        <w:rPr>
          <w:rFonts w:ascii="Montserrat" w:hAnsi="Montserrat" w:cs="Times New Roman"/>
          <w:b/>
          <w:bCs/>
          <w:sz w:val="20"/>
          <w:szCs w:val="20"/>
        </w:rPr>
        <w:tab/>
        <w:t xml:space="preserve">После выполнения работ </w:t>
      </w:r>
    </w:p>
    <w:p w14:paraId="7BC3BE06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3.1.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 Прекращение строительного контракта: основания, особенности, порядок оформления. Односторонний отказ. Неотработанный аванс. </w:t>
      </w:r>
    </w:p>
    <w:p w14:paraId="1F5DD408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3.2. Реестр недобросовестных поставщиков: что делать, чтобы в него не попасть. Руководство для подрядчиков.</w:t>
      </w:r>
    </w:p>
    <w:p w14:paraId="6D9C0774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3.3.  Ответственность сторон строительного контракта: пени, штрафы, убытки.</w:t>
      </w:r>
    </w:p>
    <w:p w14:paraId="15D6D119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3.2.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Гарантийные обязательства: основания возникновения, сроки, порядок выполнения. </w:t>
      </w:r>
    </w:p>
    <w:p w14:paraId="6D206B8B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3.3.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Проверки в рамках финансового контроля за использованием бюджетных средств. Порядок проведения, основные виды нарушений и требований. </w:t>
      </w:r>
    </w:p>
    <w:p w14:paraId="0FCAADEF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3.4.</w:t>
      </w:r>
      <w:r w:rsidRPr="004459F9">
        <w:rPr>
          <w:rFonts w:ascii="Montserrat" w:hAnsi="Montserrat" w:cs="Times New Roman"/>
          <w:sz w:val="20"/>
          <w:szCs w:val="20"/>
        </w:rPr>
        <w:tab/>
        <w:t>Иски прокуратуры о признании недействительными государственных и муниципальных контрактов, дополнительных соглашений. Основные требования, полномочия органов прокуратуры.</w:t>
      </w:r>
    </w:p>
    <w:p w14:paraId="6D7F55CE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2.5. Институт публичного приоритета в строительных спорах</w:t>
      </w:r>
    </w:p>
    <w:p w14:paraId="490BB194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Об основных тенденциях развития судебной практики при рассмотрении подрядных споров с участием бюджета. Детальный разбор по разным категориям подрядных споров. О сформированных подходах при оспаривании результатов последующего финансового контроля.</w:t>
      </w:r>
    </w:p>
    <w:p w14:paraId="60A84A6A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333BA192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 xml:space="preserve">Специально для проектных организаций: </w:t>
      </w:r>
    </w:p>
    <w:p w14:paraId="11B22872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1.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Убытки проектировщиков. Основные причины недостижения результата проектных работ. Виды убытков заказчика в связи с некачественным проектированием: затраты на оплату отрицательных и повторных экспертиз, возврат оплаченного по договору, затраты на дополнительные СМР, затраты на корректировку проекта другим исполнителем, ущерб от разрушения, затраты на демонтаж, необоснованно завышенные затраты из-за ошибок в расчетах. Кто и что доказывает при взыскании убытков. Обзор показательных судебных споров на тему убытков в ПИР.  </w:t>
      </w:r>
    </w:p>
    <w:p w14:paraId="7AC65F0C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2.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Дополнительные работы в </w:t>
      </w:r>
      <w:proofErr w:type="spellStart"/>
      <w:r w:rsidRPr="004459F9">
        <w:rPr>
          <w:rFonts w:ascii="Montserrat" w:hAnsi="Montserrat" w:cs="Times New Roman"/>
          <w:sz w:val="20"/>
          <w:szCs w:val="20"/>
        </w:rPr>
        <w:t>ПИРах</w:t>
      </w:r>
      <w:proofErr w:type="spellEnd"/>
      <w:r w:rsidRPr="004459F9">
        <w:rPr>
          <w:rFonts w:ascii="Montserrat" w:hAnsi="Montserrat" w:cs="Times New Roman"/>
          <w:sz w:val="20"/>
          <w:szCs w:val="20"/>
        </w:rPr>
        <w:t xml:space="preserve">: руководство по выявлению, учету и согласованию с заказчиком. </w:t>
      </w:r>
    </w:p>
    <w:p w14:paraId="2739540F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3.</w:t>
      </w:r>
      <w:r w:rsidRPr="004459F9">
        <w:rPr>
          <w:rFonts w:ascii="Montserrat" w:hAnsi="Montserrat" w:cs="Times New Roman"/>
          <w:sz w:val="20"/>
          <w:szCs w:val="20"/>
        </w:rPr>
        <w:tab/>
        <w:t xml:space="preserve">Персональная ответственность проектировщика: основания, пределы. Стратегия защиты. </w:t>
      </w:r>
    </w:p>
    <w:p w14:paraId="64906782" w14:textId="72DC961A" w:rsid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13775EEE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</w:p>
    <w:p w14:paraId="7685063E" w14:textId="48AF8DE2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/>
          <w:sz w:val="20"/>
          <w:szCs w:val="20"/>
        </w:rPr>
        <w:t xml:space="preserve"> </w:t>
      </w:r>
    </w:p>
    <w:tbl>
      <w:tblPr>
        <w:tblW w:w="0" w:type="auto"/>
        <w:tblCellSpacing w:w="0" w:type="dxa"/>
        <w:tblInd w:w="-142" w:type="dxa"/>
        <w:tblLook w:val="04A0" w:firstRow="1" w:lastRow="0" w:firstColumn="1" w:lastColumn="0" w:noHBand="0" w:noVBand="1"/>
      </w:tblPr>
      <w:tblGrid>
        <w:gridCol w:w="5671"/>
        <w:gridCol w:w="4356"/>
      </w:tblGrid>
      <w:tr w:rsidR="004459F9" w:rsidRPr="004459F9" w14:paraId="16E59552" w14:textId="77777777" w:rsidTr="004459F9">
        <w:trPr>
          <w:trHeight w:val="6137"/>
          <w:tblCellSpacing w:w="0" w:type="dxa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D7F78" w14:textId="77777777" w:rsidR="004459F9" w:rsidRPr="004459F9" w:rsidRDefault="004459F9" w:rsidP="00AB2DB7">
            <w:pPr>
              <w:shd w:val="clear" w:color="auto" w:fill="FFFFFF"/>
              <w:spacing w:before="240" w:after="240" w:line="240" w:lineRule="auto"/>
              <w:rPr>
                <w:rFonts w:ascii="Montserrat" w:eastAsia="Times New Roman" w:hAnsi="Montserrat" w:cs="Times New Roman"/>
                <w:sz w:val="20"/>
                <w:szCs w:val="20"/>
              </w:rPr>
            </w:pPr>
            <w:r w:rsidRPr="004459F9">
              <w:rPr>
                <w:rFonts w:ascii="Montserrat" w:eastAsia="Times New Roman" w:hAnsi="Montserrat" w:cs="Times New Roman"/>
                <w:b/>
                <w:bCs/>
                <w:color w:val="0F1115"/>
                <w:sz w:val="20"/>
                <w:szCs w:val="20"/>
              </w:rPr>
              <w:lastRenderedPageBreak/>
              <w:t xml:space="preserve">Лизунова Екатерина, руководитель ООО Юридическая компания </w:t>
            </w:r>
            <w:proofErr w:type="spellStart"/>
            <w:r w:rsidRPr="004459F9">
              <w:rPr>
                <w:rFonts w:ascii="Montserrat" w:eastAsia="Times New Roman" w:hAnsi="Montserrat" w:cs="Times New Roman"/>
                <w:b/>
                <w:bCs/>
                <w:color w:val="0F1115"/>
                <w:sz w:val="20"/>
                <w:szCs w:val="20"/>
              </w:rPr>
              <w:t>Контрактика</w:t>
            </w:r>
            <w:proofErr w:type="spellEnd"/>
          </w:p>
          <w:p w14:paraId="001FFDAF" w14:textId="77777777" w:rsidR="004459F9" w:rsidRPr="004459F9" w:rsidRDefault="004459F9" w:rsidP="004459F9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597" w:hanging="597"/>
              <w:jc w:val="both"/>
              <w:rPr>
                <w:rFonts w:ascii="Montserrat" w:eastAsia="Times New Roman" w:hAnsi="Montserrat" w:cs="Times New Roman"/>
                <w:sz w:val="20"/>
                <w:szCs w:val="20"/>
              </w:rPr>
            </w:pPr>
            <w:r w:rsidRPr="004459F9">
              <w:rPr>
                <w:rFonts w:ascii="Montserrat" w:eastAsia="Times New Roman" w:hAnsi="Montserrat" w:cs="Times New Roman"/>
                <w:b/>
                <w:bCs/>
                <w:color w:val="0F1115"/>
                <w:sz w:val="20"/>
                <w:szCs w:val="20"/>
              </w:rPr>
              <w:t>Стаж:</w:t>
            </w:r>
            <w:r w:rsidRPr="004459F9">
              <w:rPr>
                <w:rFonts w:ascii="Montserrat" w:eastAsia="Times New Roman" w:hAnsi="Montserrat" w:cs="Times New Roman"/>
                <w:color w:val="0F1115"/>
                <w:sz w:val="20"/>
                <w:szCs w:val="20"/>
              </w:rPr>
              <w:t> 24 года.</w:t>
            </w:r>
          </w:p>
          <w:p w14:paraId="366A8360" w14:textId="7753EE0E" w:rsidR="004459F9" w:rsidRPr="004459F9" w:rsidRDefault="004459F9" w:rsidP="004459F9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597" w:hanging="597"/>
              <w:jc w:val="both"/>
              <w:rPr>
                <w:rFonts w:ascii="Montserrat" w:eastAsia="Times New Roman" w:hAnsi="Montserrat" w:cs="Times New Roman"/>
                <w:sz w:val="20"/>
                <w:szCs w:val="20"/>
              </w:rPr>
            </w:pPr>
            <w:r w:rsidRPr="004459F9">
              <w:rPr>
                <w:rFonts w:ascii="Montserrat" w:eastAsia="Times New Roman" w:hAnsi="Montserrat" w:cs="Times New Roman"/>
                <w:color w:val="0F1115"/>
                <w:sz w:val="20"/>
                <w:szCs w:val="20"/>
              </w:rPr>
              <w:t>15-летний опыт сопровождения клиентов в сфере строительства и проектирования, сопровождения крупных инвестиционных и строительных проектов. Действующий арбитр Российского арбитражного центра. Член Экспертного совета при заместителе Губернатора Томской области по инвестиционной политике, руководитель правового комитете при Союзе строителей Томской области. Награждена орденом «За заслуги в строительстве» Российского союза строителей. Автор телеграм-канала Лизунова | Юрист в строительстве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ECA59" w14:textId="77777777" w:rsidR="004459F9" w:rsidRPr="004459F9" w:rsidRDefault="004459F9" w:rsidP="00AB2DB7">
            <w:pPr>
              <w:spacing w:before="480" w:after="480" w:line="240" w:lineRule="auto"/>
              <w:rPr>
                <w:rFonts w:ascii="Montserrat" w:eastAsia="Times New Roman" w:hAnsi="Montserrat" w:cs="Times New Roman"/>
                <w:sz w:val="20"/>
                <w:szCs w:val="20"/>
              </w:rPr>
            </w:pPr>
            <w:r w:rsidRPr="004459F9">
              <w:rPr>
                <w:rFonts w:ascii="Montserrat" w:hAnsi="Montserrat"/>
                <w:noProof/>
                <w:sz w:val="20"/>
                <w:szCs w:val="20"/>
              </w:rPr>
              <w:drawing>
                <wp:inline distT="0" distB="0" distL="0" distR="0" wp14:anchorId="63C9A176" wp14:editId="49440508">
                  <wp:extent cx="2619375" cy="28194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6B3D10" w14:textId="0AB3074F" w:rsidR="004459F9" w:rsidRPr="004459F9" w:rsidRDefault="004459F9" w:rsidP="004459F9">
      <w:pPr>
        <w:spacing w:after="0" w:line="240" w:lineRule="auto"/>
        <w:jc w:val="both"/>
        <w:rPr>
          <w:rFonts w:ascii="Montserrat" w:hAnsi="Montserrat" w:cs="Times New Roman"/>
          <w:b/>
          <w:bCs/>
          <w:sz w:val="20"/>
          <w:szCs w:val="20"/>
        </w:rPr>
      </w:pPr>
      <w:r>
        <w:rPr>
          <w:rFonts w:ascii="Montserrat" w:hAnsi="Montserrat" w:cs="Times New Roman"/>
          <w:b/>
          <w:bCs/>
          <w:sz w:val="20"/>
          <w:szCs w:val="20"/>
          <w:lang w:val="ru-RU"/>
        </w:rPr>
        <w:t>И</w:t>
      </w:r>
      <w:proofErr w:type="spellStart"/>
      <w:r w:rsidRPr="004459F9">
        <w:rPr>
          <w:rFonts w:ascii="Montserrat" w:hAnsi="Montserrat" w:cs="Times New Roman"/>
          <w:b/>
          <w:bCs/>
          <w:sz w:val="20"/>
          <w:szCs w:val="20"/>
        </w:rPr>
        <w:t>нформация</w:t>
      </w:r>
      <w:proofErr w:type="spellEnd"/>
      <w:r w:rsidRPr="004459F9">
        <w:rPr>
          <w:rFonts w:ascii="Montserrat" w:hAnsi="Montserrat" w:cs="Times New Roman"/>
          <w:b/>
          <w:bCs/>
          <w:sz w:val="20"/>
          <w:szCs w:val="20"/>
        </w:rPr>
        <w:t xml:space="preserve"> о компании</w:t>
      </w:r>
    </w:p>
    <w:p w14:paraId="07125CF7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</w:p>
    <w:p w14:paraId="66853483" w14:textId="77777777" w:rsidR="004459F9" w:rsidRPr="004459F9" w:rsidRDefault="004459F9" w:rsidP="004459F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</w:rPr>
      </w:pPr>
      <w:r w:rsidRPr="004459F9">
        <w:rPr>
          <w:rFonts w:ascii="Montserrat" w:eastAsia="Times New Roman" w:hAnsi="Montserrat" w:cs="Times New Roman"/>
          <w:sz w:val="20"/>
          <w:szCs w:val="20"/>
        </w:rPr>
        <w:t xml:space="preserve">Ссылка на логотип: </w:t>
      </w:r>
      <w:hyperlink r:id="rId12" w:history="1">
        <w:r w:rsidRPr="004459F9">
          <w:rPr>
            <w:rFonts w:ascii="Montserrat" w:hAnsi="Montserrat" w:cs="Times New Roman"/>
            <w:color w:val="0000FF"/>
            <w:sz w:val="20"/>
            <w:szCs w:val="20"/>
            <w:u w:val="single"/>
          </w:rPr>
          <w:t>SVG — Яндекс Диск</w:t>
        </w:r>
      </w:hyperlink>
    </w:p>
    <w:p w14:paraId="1F3C7C0E" w14:textId="77777777" w:rsidR="004459F9" w:rsidRPr="004459F9" w:rsidRDefault="004459F9" w:rsidP="004459F9">
      <w:pPr>
        <w:shd w:val="clear" w:color="auto" w:fill="FFFFFF"/>
        <w:spacing w:after="0" w:line="240" w:lineRule="auto"/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eastAsia="Times New Roman" w:hAnsi="Montserrat" w:cs="Times New Roman"/>
          <w:sz w:val="20"/>
          <w:szCs w:val="20"/>
        </w:rPr>
        <w:t xml:space="preserve">Телефон: </w:t>
      </w:r>
      <w:hyperlink r:id="rId13" w:history="1">
        <w:r w:rsidRPr="004459F9">
          <w:rPr>
            <w:rFonts w:ascii="Montserrat" w:hAnsi="Montserrat" w:cs="Times New Roman"/>
            <w:sz w:val="20"/>
            <w:szCs w:val="20"/>
            <w:bdr w:val="none" w:sz="0" w:space="0" w:color="auto" w:frame="1"/>
            <w:shd w:val="clear" w:color="auto" w:fill="FFFFFF"/>
          </w:rPr>
          <w:t>8-913-800-55- 03</w:t>
        </w:r>
      </w:hyperlink>
    </w:p>
    <w:p w14:paraId="6E6FDF3A" w14:textId="77777777" w:rsidR="004459F9" w:rsidRPr="004459F9" w:rsidRDefault="004459F9" w:rsidP="004459F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</w:rPr>
      </w:pPr>
      <w:r w:rsidRPr="004459F9">
        <w:rPr>
          <w:rFonts w:ascii="Montserrat" w:eastAsia="Times New Roman" w:hAnsi="Montserrat" w:cs="Times New Roman"/>
          <w:sz w:val="20"/>
          <w:szCs w:val="20"/>
        </w:rPr>
        <w:t xml:space="preserve">Сайт: </w:t>
      </w:r>
      <w:hyperlink r:id="rId14" w:history="1"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  <w:lang w:val="en-US"/>
          </w:rPr>
          <w:t>https</w:t>
        </w:r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  <w:lang w:val="en-US"/>
          </w:rPr>
          <w:t>llc</w:t>
        </w:r>
        <w:proofErr w:type="spellEnd"/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</w:rPr>
          <w:t>-</w:t>
        </w:r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  <w:lang w:val="en-US"/>
          </w:rPr>
          <w:t>con</w:t>
        </w:r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</w:rPr>
          <w:t>/</w:t>
        </w:r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4459F9">
          <w:rPr>
            <w:rFonts w:ascii="Montserrat" w:eastAsia="Times New Roman" w:hAnsi="Montserrat" w:cs="Times New Roman"/>
            <w:color w:val="0000FF"/>
            <w:sz w:val="20"/>
            <w:szCs w:val="20"/>
            <w:u w:val="single"/>
          </w:rPr>
          <w:t>/</w:t>
        </w:r>
      </w:hyperlink>
      <w:r w:rsidRPr="004459F9">
        <w:rPr>
          <w:rFonts w:ascii="Montserrat" w:eastAsia="Times New Roman" w:hAnsi="Montserrat" w:cs="Times New Roman"/>
          <w:sz w:val="20"/>
          <w:szCs w:val="20"/>
        </w:rPr>
        <w:t xml:space="preserve"> </w:t>
      </w:r>
    </w:p>
    <w:p w14:paraId="54D3B279" w14:textId="77777777" w:rsidR="004459F9" w:rsidRPr="004459F9" w:rsidRDefault="004459F9" w:rsidP="004459F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  <w:lang w:val="en-US"/>
        </w:rPr>
      </w:pPr>
      <w:r w:rsidRPr="004459F9">
        <w:rPr>
          <w:rFonts w:ascii="Montserrat" w:eastAsia="Times New Roman" w:hAnsi="Montserrat" w:cs="Times New Roman"/>
          <w:sz w:val="20"/>
          <w:szCs w:val="20"/>
          <w:lang w:val="en-US"/>
        </w:rPr>
        <w:t>E-mail: info@llc-con.ru</w:t>
      </w:r>
    </w:p>
    <w:p w14:paraId="5872B647" w14:textId="77777777" w:rsidR="004459F9" w:rsidRPr="004459F9" w:rsidRDefault="004459F9" w:rsidP="004459F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0"/>
          <w:szCs w:val="20"/>
        </w:rPr>
      </w:pPr>
      <w:r w:rsidRPr="004459F9">
        <w:rPr>
          <w:rFonts w:ascii="Montserrat" w:eastAsia="Times New Roman" w:hAnsi="Montserrat" w:cs="Times New Roman"/>
          <w:sz w:val="20"/>
          <w:szCs w:val="20"/>
        </w:rPr>
        <w:t xml:space="preserve">Адрес: 634050, г. Томск, ул. </w:t>
      </w:r>
      <w:proofErr w:type="spellStart"/>
      <w:r w:rsidRPr="004459F9">
        <w:rPr>
          <w:rFonts w:ascii="Montserrat" w:eastAsia="Times New Roman" w:hAnsi="Montserrat" w:cs="Times New Roman"/>
          <w:sz w:val="20"/>
          <w:szCs w:val="20"/>
        </w:rPr>
        <w:t>Беленца</w:t>
      </w:r>
      <w:proofErr w:type="spellEnd"/>
      <w:r w:rsidRPr="004459F9">
        <w:rPr>
          <w:rFonts w:ascii="Montserrat" w:eastAsia="Times New Roman" w:hAnsi="Montserrat" w:cs="Times New Roman"/>
          <w:sz w:val="20"/>
          <w:szCs w:val="20"/>
        </w:rPr>
        <w:t>, д. 9/1 оф. 232</w:t>
      </w:r>
    </w:p>
    <w:p w14:paraId="43C7B854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</w:p>
    <w:p w14:paraId="5FF755FD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b/>
          <w:bCs/>
          <w:sz w:val="20"/>
          <w:szCs w:val="20"/>
        </w:rPr>
        <w:t>Юридическая компания «</w:t>
      </w:r>
      <w:proofErr w:type="spellStart"/>
      <w:r w:rsidRPr="004459F9">
        <w:rPr>
          <w:rFonts w:ascii="Montserrat" w:hAnsi="Montserrat" w:cs="Times New Roman"/>
          <w:b/>
          <w:bCs/>
          <w:sz w:val="20"/>
          <w:szCs w:val="20"/>
        </w:rPr>
        <w:t>Контрактика</w:t>
      </w:r>
      <w:proofErr w:type="spellEnd"/>
      <w:r w:rsidRPr="004459F9">
        <w:rPr>
          <w:rFonts w:ascii="Montserrat" w:hAnsi="Montserrat" w:cs="Times New Roman"/>
          <w:b/>
          <w:bCs/>
          <w:sz w:val="20"/>
          <w:szCs w:val="20"/>
        </w:rPr>
        <w:t>» –</w:t>
      </w:r>
      <w:r w:rsidRPr="004459F9">
        <w:rPr>
          <w:rFonts w:ascii="Montserrat" w:hAnsi="Montserrat" w:cs="Times New Roman"/>
          <w:sz w:val="20"/>
          <w:szCs w:val="20"/>
        </w:rPr>
        <w:t xml:space="preserve"> команда строительных юристов. Компания образована в 2025 году путем выхода практики Недвижимость и строительство из состава Юридической фирмы “LL.C-Право”, в составе которой практика работала более 15 лет.  Сегодня, действуя в рамках новой, специализированной компании, мы сохранили и продолжаем совершенствовать систему управления проектами, опыт и безупречную репутацию на рынке. </w:t>
      </w:r>
    </w:p>
    <w:p w14:paraId="2EAAC532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Наши клиенты – строительные, инженерные, проектные организации, инвесторы, застройщики и девелоперы. </w:t>
      </w:r>
    </w:p>
    <w:p w14:paraId="685BD36C" w14:textId="7AE88F83" w:rsid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Главный офис компании находится в Томске. Дополнительные офисы открыты в Новосибирске и Москве. География клиентов компании представлена во многих регионах России. Выгодная локация в центре страны, хорошо отлаженные способы дистанционной работы позволяют нам быть одинаково эффективными независимо от региона пребывания клиентов и реализуемых ими проектов. </w:t>
      </w:r>
    </w:p>
    <w:p w14:paraId="46D693AB" w14:textId="04DA1731" w:rsidR="00BC3E33" w:rsidRDefault="00BC3E33" w:rsidP="00BC3E33">
      <w:pPr>
        <w:jc w:val="both"/>
        <w:rPr>
          <w:rFonts w:ascii="Montserrat" w:hAnsi="Montserrat" w:cs="Times New Roman"/>
          <w:sz w:val="20"/>
          <w:szCs w:val="20"/>
        </w:rPr>
      </w:pPr>
      <w:r w:rsidRPr="00BC3E33">
        <w:rPr>
          <w:rFonts w:ascii="Montserrat" w:hAnsi="Montserrat" w:cs="Times New Roman"/>
          <w:sz w:val="20"/>
          <w:szCs w:val="20"/>
        </w:rPr>
        <w:t>В 2026 году Юридическая компания</w:t>
      </w:r>
      <w:r w:rsidRPr="00BC3E33">
        <w:rPr>
          <w:rFonts w:ascii="Montserrat" w:hAnsi="Montserrat" w:cs="Times New Roman"/>
          <w:sz w:val="20"/>
          <w:szCs w:val="20"/>
          <w:lang w:val="ru-RU"/>
        </w:rPr>
        <w:t xml:space="preserve"> </w:t>
      </w:r>
      <w:r w:rsidRPr="00BC3E33">
        <w:rPr>
          <w:rFonts w:ascii="Montserrat" w:hAnsi="Montserrat" w:cs="Times New Roman"/>
          <w:sz w:val="20"/>
          <w:szCs w:val="20"/>
        </w:rPr>
        <w:t>«</w:t>
      </w:r>
      <w:proofErr w:type="spellStart"/>
      <w:r w:rsidRPr="00BC3E33">
        <w:rPr>
          <w:rFonts w:ascii="Montserrat" w:hAnsi="Montserrat" w:cs="Times New Roman"/>
          <w:sz w:val="20"/>
          <w:szCs w:val="20"/>
        </w:rPr>
        <w:t>Контрактика</w:t>
      </w:r>
      <w:proofErr w:type="spellEnd"/>
      <w:r w:rsidRPr="00BC3E33">
        <w:rPr>
          <w:rFonts w:ascii="Montserrat" w:hAnsi="Montserrat" w:cs="Times New Roman"/>
          <w:sz w:val="20"/>
          <w:szCs w:val="20"/>
        </w:rPr>
        <w:t xml:space="preserve">» вошла в состав партнеров </w:t>
      </w:r>
      <w:hyperlink r:id="rId15" w:history="1">
        <w:r w:rsidRPr="00BC3E33">
          <w:rPr>
            <w:rStyle w:val="ac"/>
            <w:rFonts w:ascii="Montserrat" w:hAnsi="Montserrat" w:cs="Times New Roman"/>
            <w:sz w:val="20"/>
            <w:szCs w:val="20"/>
          </w:rPr>
          <w:t>Национального объединения технических</w:t>
        </w:r>
        <w:r w:rsidRPr="00BC3E33">
          <w:rPr>
            <w:rStyle w:val="ac"/>
            <w:rFonts w:ascii="Montserrat" w:hAnsi="Montserrat" w:cs="Times New Roman"/>
            <w:sz w:val="20"/>
            <w:szCs w:val="20"/>
            <w:lang w:val="ru-RU"/>
          </w:rPr>
          <w:t xml:space="preserve"> </w:t>
        </w:r>
        <w:r w:rsidRPr="00BC3E33">
          <w:rPr>
            <w:rStyle w:val="ac"/>
            <w:rFonts w:ascii="Montserrat" w:hAnsi="Montserrat" w:cs="Times New Roman"/>
            <w:sz w:val="20"/>
            <w:szCs w:val="20"/>
          </w:rPr>
          <w:t>заказчиков НОТЕХ</w:t>
        </w:r>
      </w:hyperlink>
      <w:r w:rsidRPr="00BC3E33">
        <w:rPr>
          <w:rFonts w:ascii="Montserrat" w:hAnsi="Montserrat" w:cs="Times New Roman"/>
          <w:sz w:val="20"/>
          <w:szCs w:val="20"/>
        </w:rPr>
        <w:t>, а также является аккредитованной компанией-участником</w:t>
      </w:r>
      <w:r w:rsidRPr="00BC3E33">
        <w:rPr>
          <w:rFonts w:ascii="Montserrat" w:hAnsi="Montserrat" w:cs="Times New Roman"/>
          <w:sz w:val="20"/>
          <w:szCs w:val="20"/>
          <w:lang w:val="ru-RU"/>
        </w:rPr>
        <w:t xml:space="preserve"> </w:t>
      </w:r>
      <w:hyperlink r:id="rId16" w:history="1">
        <w:r w:rsidRPr="00BC3E33">
          <w:rPr>
            <w:rStyle w:val="ac"/>
            <w:rFonts w:ascii="Montserrat" w:hAnsi="Montserrat" w:cs="Times New Roman"/>
            <w:sz w:val="20"/>
            <w:szCs w:val="20"/>
          </w:rPr>
          <w:t>Юридического центра НОТЕХ</w:t>
        </w:r>
      </w:hyperlink>
      <w:r w:rsidRPr="00BC3E33">
        <w:rPr>
          <w:rFonts w:ascii="Montserrat" w:hAnsi="Montserrat" w:cs="Times New Roman"/>
          <w:sz w:val="20"/>
          <w:szCs w:val="20"/>
        </w:rPr>
        <w:t>.</w:t>
      </w:r>
    </w:p>
    <w:p w14:paraId="25CAC248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>Руководитель ЮК «</w:t>
      </w:r>
      <w:proofErr w:type="spellStart"/>
      <w:r w:rsidRPr="004459F9">
        <w:rPr>
          <w:rFonts w:ascii="Montserrat" w:hAnsi="Montserrat" w:cs="Times New Roman"/>
          <w:sz w:val="20"/>
          <w:szCs w:val="20"/>
        </w:rPr>
        <w:t>Контрактика</w:t>
      </w:r>
      <w:proofErr w:type="spellEnd"/>
      <w:r w:rsidRPr="004459F9">
        <w:rPr>
          <w:rFonts w:ascii="Montserrat" w:hAnsi="Montserrat" w:cs="Times New Roman"/>
          <w:sz w:val="20"/>
          <w:szCs w:val="20"/>
        </w:rPr>
        <w:t xml:space="preserve">» Екатерина Лизунова принимает активное участие в жизни профессионального сообщества, является признанным экспертом в области строительного права,  входит в различные экспертные советы, награждена орденом РСС «За заслуги в строительстве», регулярно принимает участие в значимых отраслевых форумах и конференциях в качестве спикера, является автором известного телеграмм-канала  Лизунова | Юрист в строительстве (ссылка:  </w:t>
      </w:r>
      <w:hyperlink r:id="rId17" w:history="1">
        <w:r w:rsidRPr="004459F9">
          <w:rPr>
            <w:rFonts w:ascii="Montserrat" w:hAnsi="Montserrat" w:cs="Times New Roman"/>
            <w:color w:val="0000FF"/>
            <w:sz w:val="20"/>
            <w:szCs w:val="20"/>
            <w:u w:val="single"/>
          </w:rPr>
          <w:t>https://t.me/umnaya_stroyka</w:t>
        </w:r>
      </w:hyperlink>
      <w:r w:rsidRPr="004459F9">
        <w:rPr>
          <w:rFonts w:ascii="Montserrat" w:hAnsi="Montserrat" w:cs="Times New Roman"/>
          <w:sz w:val="20"/>
          <w:szCs w:val="20"/>
        </w:rPr>
        <w:t xml:space="preserve">) </w:t>
      </w:r>
    </w:p>
    <w:p w14:paraId="6740F791" w14:textId="77777777" w:rsidR="00BC3E33" w:rsidRDefault="00BC3E33" w:rsidP="004459F9">
      <w:pPr>
        <w:jc w:val="both"/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6AA085A4" w14:textId="77777777" w:rsidR="00BC3E33" w:rsidRDefault="00BC3E33" w:rsidP="004459F9">
      <w:pPr>
        <w:jc w:val="both"/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6E8C1B25" w14:textId="42665390" w:rsidR="004459F9" w:rsidRPr="004459F9" w:rsidRDefault="004459F9" w:rsidP="004459F9">
      <w:pPr>
        <w:jc w:val="both"/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  <w:lastRenderedPageBreak/>
        <w:t>Основные направления работы:</w:t>
      </w:r>
    </w:p>
    <w:p w14:paraId="0FFA563A" w14:textId="77777777" w:rsidR="004459F9" w:rsidRPr="004459F9" w:rsidRDefault="004459F9" w:rsidP="004459F9">
      <w:pPr>
        <w:jc w:val="both"/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  <w:t xml:space="preserve">- сопровождение клиентов при принятии и исполнении обязательств по договорам строительного подряда, сопутствующих услуг, в том числе заключенных по 44-ФЗ и 223-ФЗ, ГОЗ </w:t>
      </w:r>
    </w:p>
    <w:p w14:paraId="11CAA53F" w14:textId="6510360C" w:rsidR="004459F9" w:rsidRPr="004459F9" w:rsidRDefault="004459F9" w:rsidP="004459F9">
      <w:pPr>
        <w:jc w:val="both"/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  <w:t>- участие в досудебном урегулировании споров в сфере строительства, проектирования, управления строительством. Представление интересов клиентов при разрешении споров в судах</w:t>
      </w:r>
    </w:p>
    <w:p w14:paraId="263221E1" w14:textId="77777777" w:rsidR="004459F9" w:rsidRPr="004459F9" w:rsidRDefault="004459F9" w:rsidP="004459F9">
      <w:pPr>
        <w:jc w:val="both"/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  <w:t xml:space="preserve">- консультирование в сфере земельного права и градостроительства, в том числе по вопросам застройки в границах исторических поселений, работы с объектами культурного наследия. </w:t>
      </w:r>
    </w:p>
    <w:p w14:paraId="6C4A6CDB" w14:textId="77777777" w:rsidR="004459F9" w:rsidRPr="004459F9" w:rsidRDefault="004459F9" w:rsidP="004459F9">
      <w:pPr>
        <w:jc w:val="both"/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  <w:t xml:space="preserve">- защита при проведении проверок, привлечении к административной ответственности, представление интересов в антимонопольной службе, обжалование действий и бездействия органов государственной власти и должностных лиц. </w:t>
      </w:r>
    </w:p>
    <w:p w14:paraId="7E3F0FA1" w14:textId="77777777" w:rsidR="004459F9" w:rsidRPr="004459F9" w:rsidRDefault="004459F9" w:rsidP="004459F9">
      <w:pPr>
        <w:jc w:val="both"/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b/>
          <w:bCs/>
          <w:color w:val="000000"/>
          <w:sz w:val="20"/>
          <w:szCs w:val="20"/>
          <w:shd w:val="clear" w:color="auto" w:fill="FFFFFF"/>
        </w:rPr>
        <w:t>География сопровождаемых проектов</w:t>
      </w:r>
    </w:p>
    <w:p w14:paraId="5447A047" w14:textId="77777777" w:rsidR="004459F9" w:rsidRPr="004459F9" w:rsidRDefault="004459F9" w:rsidP="004459F9">
      <w:pPr>
        <w:jc w:val="both"/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</w:pPr>
      <w:r w:rsidRPr="004459F9">
        <w:rPr>
          <w:rFonts w:ascii="Montserrat" w:hAnsi="Montserrat" w:cs="Times New Roman"/>
          <w:color w:val="000000"/>
          <w:sz w:val="20"/>
          <w:szCs w:val="20"/>
          <w:shd w:val="clear" w:color="auto" w:fill="FFFFFF"/>
        </w:rPr>
        <w:t>Москва, Ленинградская область, Пермь, Республика Карелия, Томская область, Кемеровская область, Курская область, Краснодарский край, Рязанская область, Республика Саха (Якутия), Камчатский край, Карачаево-Черкесская республика, Иркутская область, Татарстан</w:t>
      </w:r>
    </w:p>
    <w:p w14:paraId="5ADCA952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  <w:r w:rsidRPr="004459F9">
        <w:rPr>
          <w:rFonts w:ascii="Montserrat" w:hAnsi="Montserrat" w:cs="Times New Roman"/>
          <w:sz w:val="20"/>
          <w:szCs w:val="20"/>
        </w:rPr>
        <w:t xml:space="preserve">Главные приоритеты в работе нашей команды – это защита прибыли и безопасности бизнеса клиента. </w:t>
      </w:r>
    </w:p>
    <w:p w14:paraId="5E588D59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</w:p>
    <w:p w14:paraId="06337204" w14:textId="77777777" w:rsidR="004459F9" w:rsidRPr="004459F9" w:rsidRDefault="004459F9" w:rsidP="004459F9">
      <w:pPr>
        <w:jc w:val="both"/>
        <w:rPr>
          <w:rFonts w:ascii="Montserrat" w:hAnsi="Montserrat" w:cs="Times New Roman"/>
          <w:sz w:val="20"/>
          <w:szCs w:val="20"/>
        </w:rPr>
      </w:pPr>
    </w:p>
    <w:p w14:paraId="7EA9BF64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</w:p>
    <w:p w14:paraId="51206B85" w14:textId="77777777" w:rsidR="004459F9" w:rsidRPr="004459F9" w:rsidRDefault="004459F9" w:rsidP="004459F9">
      <w:pPr>
        <w:spacing w:after="0" w:line="240" w:lineRule="auto"/>
        <w:jc w:val="both"/>
        <w:rPr>
          <w:rFonts w:ascii="Montserrat" w:hAnsi="Montserrat"/>
          <w:sz w:val="20"/>
          <w:szCs w:val="20"/>
        </w:rPr>
      </w:pPr>
    </w:p>
    <w:p w14:paraId="1EDA0355" w14:textId="77777777" w:rsidR="001D184A" w:rsidRPr="004459F9" w:rsidRDefault="001D184A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2CBE83FC" w14:textId="77777777" w:rsidR="001D184A" w:rsidRPr="004459F9" w:rsidRDefault="001D184A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23DA258D" w14:textId="77777777" w:rsidR="001D184A" w:rsidRPr="004459F9" w:rsidRDefault="001D184A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2DF653F" w14:textId="77777777" w:rsidR="001D184A" w:rsidRPr="004459F9" w:rsidRDefault="001D184A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386270F" w14:textId="7846C363" w:rsidR="004459F9" w:rsidRDefault="004459F9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DC29F3B" w14:textId="3E63746C" w:rsidR="00BC3E33" w:rsidRDefault="00BC3E33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87632D9" w14:textId="77777777" w:rsidR="00BC3E33" w:rsidRDefault="00BC3E33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6C57873" w14:textId="60AA85E7" w:rsidR="004459F9" w:rsidRDefault="004459F9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08DFDC9E" w14:textId="0F1F49E1" w:rsidR="004459F9" w:rsidRDefault="004459F9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E8C33DD" w14:textId="16DEDF35" w:rsidR="004459F9" w:rsidRDefault="004459F9">
      <w:pPr>
        <w:spacing w:before="240"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p w14:paraId="42DD0956" w14:textId="7C30D420" w:rsidR="002357FF" w:rsidRPr="004459F9" w:rsidRDefault="004459F9" w:rsidP="00BC3E33">
      <w:pPr>
        <w:spacing w:before="240" w:after="0" w:line="276" w:lineRule="auto"/>
        <w:jc w:val="both"/>
        <w:rPr>
          <w:rFonts w:ascii="Montserrat" w:eastAsia="Montserrat" w:hAnsi="Montserrat" w:cs="Montserrat"/>
          <w:color w:val="0563C1"/>
          <w:sz w:val="20"/>
          <w:szCs w:val="20"/>
          <w:u w:val="single"/>
        </w:rPr>
      </w:pPr>
      <w:r w:rsidRPr="004459F9">
        <w:rPr>
          <w:rFonts w:ascii="Montserrat" w:hAnsi="Montserra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5F97CC3E" wp14:editId="7070C6E6">
                <wp:simplePos x="0" y="0"/>
                <wp:positionH relativeFrom="column">
                  <wp:posOffset>-996315</wp:posOffset>
                </wp:positionH>
                <wp:positionV relativeFrom="paragraph">
                  <wp:posOffset>375285</wp:posOffset>
                </wp:positionV>
                <wp:extent cx="7958127" cy="2028801"/>
                <wp:effectExtent l="0" t="0" r="24130" b="0"/>
                <wp:wrapNone/>
                <wp:docPr id="225" name="Группа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8127" cy="2028801"/>
                          <a:chOff x="1364550" y="2765588"/>
                          <a:chExt cx="7962900" cy="2028826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1364550" y="2765588"/>
                            <a:ext cx="7962900" cy="2028826"/>
                            <a:chOff x="1555050" y="2705898"/>
                            <a:chExt cx="7891819" cy="2148201"/>
                          </a:xfrm>
                        </wpg:grpSpPr>
                        <wps:wsp>
                          <wps:cNvPr id="12" name="Прямоугольник 12"/>
                          <wps:cNvSpPr/>
                          <wps:spPr>
                            <a:xfrm>
                              <a:off x="1555050" y="2705898"/>
                              <a:ext cx="7891800" cy="21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9BAB75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Группа 13"/>
                          <wpg:cNvGrpSpPr/>
                          <wpg:grpSpPr>
                            <a:xfrm>
                              <a:off x="1555050" y="2705899"/>
                              <a:ext cx="7891819" cy="2148200"/>
                              <a:chOff x="0" y="2096815"/>
                              <a:chExt cx="7891819" cy="2148200"/>
                            </a:xfrm>
                          </wpg:grpSpPr>
                          <wps:wsp>
                            <wps:cNvPr id="14" name="Прямоугольник 14"/>
                            <wps:cNvSpPr/>
                            <wps:spPr>
                              <a:xfrm>
                                <a:off x="0" y="2096815"/>
                                <a:ext cx="7581901" cy="214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0D8EC0" w14:textId="77777777" w:rsidR="002357FF" w:rsidRDefault="002357FF" w:rsidP="002357F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" name="Группа 15"/>
                            <wpg:cNvGrpSpPr/>
                            <wpg:grpSpPr>
                              <a:xfrm>
                                <a:off x="153218" y="2490952"/>
                                <a:ext cx="7738601" cy="1753894"/>
                                <a:chOff x="153218" y="2490952"/>
                                <a:chExt cx="7738601" cy="1753894"/>
                              </a:xfrm>
                            </wpg:grpSpPr>
                            <wpg:grpSp>
                              <wpg:cNvPr id="16" name="Группа 16"/>
                              <wpg:cNvGrpSpPr/>
                              <wpg:grpSpPr>
                                <a:xfrm>
                                  <a:off x="153218" y="2565427"/>
                                  <a:ext cx="7738601" cy="1679419"/>
                                  <a:chOff x="153218" y="468613"/>
                                  <a:chExt cx="7738601" cy="1679419"/>
                                </a:xfrm>
                              </wpg:grpSpPr>
                              <wps:wsp>
                                <wps:cNvPr id="17" name="Прямоугольник 17"/>
                                <wps:cNvSpPr/>
                                <wps:spPr>
                                  <a:xfrm>
                                    <a:off x="297986" y="803273"/>
                                    <a:ext cx="7581901" cy="134475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CF6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2A677E" w14:textId="77777777" w:rsidR="002357FF" w:rsidRDefault="002357FF" w:rsidP="002357F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" name="Прямоугольник: скругленные углы 18"/>
                                <wps:cNvSpPr/>
                                <wps:spPr>
                                  <a:xfrm>
                                    <a:off x="153218" y="468613"/>
                                    <a:ext cx="7738601" cy="1098648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3D11D78" w14:textId="77777777" w:rsidR="002357FF" w:rsidRDefault="002357FF" w:rsidP="002357F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" name="Прямоугольник 19"/>
                                <wps:cNvSpPr/>
                                <wps:spPr>
                                  <a:xfrm>
                                    <a:off x="3646016" y="571283"/>
                                    <a:ext cx="3922063" cy="12265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64767C" w14:textId="77777777" w:rsidR="002357FF" w:rsidRDefault="002357FF" w:rsidP="002357F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</w:rPr>
                                        <w:t>Сайт: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3D85C6"/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3D85C6"/>
                                          <w:sz w:val="24"/>
                                          <w:u w:val="single"/>
                                        </w:rPr>
                                        <w:t>llc-con.ru</w:t>
                                      </w:r>
                                    </w:p>
                                    <w:p w14:paraId="7122507B" w14:textId="77777777" w:rsidR="002357FF" w:rsidRDefault="002357FF" w:rsidP="002357F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  <w:p w14:paraId="4C766BEE" w14:textId="4F95BE19" w:rsidR="002357FF" w:rsidRDefault="002357FF" w:rsidP="002357FF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</w:rPr>
                                        <w:t>Адрес: 6340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  <w:lang w:val="ru-RU"/>
                                        </w:rPr>
                                        <w:t>09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</w:rPr>
                                        <w:t xml:space="preserve">, г. Томск 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  <w:lang w:val="ru-RU"/>
                                        </w:rPr>
                                        <w:t>пр. Ленина 104, Б</w:t>
                                      </w:r>
                                      <w:r w:rsidR="00D20554"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  <w:lang w:val="ru-RU"/>
                                        </w:rPr>
                                        <w:t>л</w:t>
                                      </w:r>
                                      <w:r>
                                        <w:rPr>
                                          <w:rFonts w:ascii="Montserrat" w:eastAsia="Montserrat" w:hAnsi="Montserrat" w:cs="Montserrat"/>
                                          <w:color w:val="000000"/>
                                          <w:sz w:val="24"/>
                                          <w:lang w:val="ru-RU"/>
                                        </w:rPr>
                                        <w:t>ок Б, оф. 5010</w:t>
                                      </w:r>
                                    </w:p>
                                    <w:p w14:paraId="76175D01" w14:textId="77777777" w:rsidR="002357FF" w:rsidRDefault="002357FF" w:rsidP="002357FF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7957DD81" w14:textId="77777777" w:rsidR="002357FF" w:rsidRDefault="002357FF" w:rsidP="002357F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0" name="Shape 20"/>
                                <pic:cNvPicPr preferRelativeResize="0"/>
                              </pic:nvPicPr>
                              <pic:blipFill rotWithShape="1">
                                <a:blip r:embed="rId1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57200" y="2490952"/>
                                  <a:ext cx="2985135" cy="9118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pic:spPr>
                            </pic:pic>
                          </wpg:grpSp>
                          <wps:wsp>
                            <wps:cNvPr id="21" name="Прямоугольник 21"/>
                            <wps:cNvSpPr/>
                            <wps:spPr>
                              <a:xfrm>
                                <a:off x="5471449" y="3704856"/>
                                <a:ext cx="1874490" cy="4564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D99EAA" w14:textId="77777777" w:rsidR="002357FF" w:rsidRDefault="002357FF" w:rsidP="002357FF">
                                  <w:pPr>
                                    <w:spacing w:after="0" w:line="240" w:lineRule="auto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Montserrat ExtraBold" w:eastAsia="Montserrat ExtraBold" w:hAnsi="Montserrat ExtraBold" w:cs="Montserrat ExtraBold"/>
                                      <w:b/>
                                      <w:color w:val="000000"/>
                                      <w:sz w:val="24"/>
                                    </w:rPr>
                                    <w:t>8 913 800 55 03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7CC3E" id="Группа 225" o:spid="_x0000_s1036" style="position:absolute;left:0;text-align:left;margin-left:-78.45pt;margin-top:29.55pt;width:626.6pt;height:159.75pt;z-index:251663360;mso-width-relative:margin;mso-height-relative:margin" coordorigin="13645,27655" coordsize="79629,20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">
                <v:group id="Группа 10" o:spid="_x0000_s1037" style="position:absolute;left:13645;top:27655;width:79629;height:20289" coordorigin="15550,27058" coordsize="78918,2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Прямоугольник 12" o:spid="_x0000_s1038" style="position:absolute;left:15550;top:27058;width:78918;height:21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509BAB75" w14:textId="77777777" w:rsidR="002357FF" w:rsidRDefault="002357FF" w:rsidP="002357F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13" o:spid="_x0000_s1039" style="position:absolute;left:15550;top:27058;width:78918;height:21482" coordorigin=",20968" coordsize="78918,2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Прямоугольник 14" o:spid="_x0000_s1040" style="position:absolute;top:20968;width:75819;height:21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<v:textbox inset="2.53958mm,2.53958mm,2.53958mm,2.53958mm">
                        <w:txbxContent>
                          <w:p w14:paraId="7F0D8EC0" w14:textId="77777777" w:rsidR="002357FF" w:rsidRDefault="002357FF" w:rsidP="002357F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Группа 15" o:spid="_x0000_s1041" style="position:absolute;left:1532;top:24909;width:77386;height:17539" coordorigin="1532,24909" coordsize="77386,1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Группа 16" o:spid="_x0000_s1042" style="position:absolute;left:1532;top:25654;width:77386;height:16794" coordorigin="1532,4686" coordsize="77386,1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rect id="Прямоугольник 17" o:spid="_x0000_s1043" style="position:absolute;left:2979;top:8032;width:75819;height:1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" fillcolor="#ecf6ff" stroked="f">
                          <v:textbox inset="2.53958mm,2.53958mm,2.53958mm,2.53958mm">
                            <w:txbxContent>
                              <w:p w14:paraId="462A677E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oundrect id="Прямоугольник: скругленные углы 18" o:spid="_x0000_s1044" style="position:absolute;left:1532;top:4686;width:77386;height:109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" strokecolor="whit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3D11D78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rect id="Прямоугольник 19" o:spid="_x0000_s1045" style="position:absolute;left:36460;top:5712;width:39220;height:1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864767C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</w:rPr>
                                  <w:t>Сайт: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3D85C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3D85C6"/>
                                    <w:sz w:val="24"/>
                                    <w:u w:val="single"/>
                                  </w:rPr>
                                  <w:t>llc-con.ru</w:t>
                                </w:r>
                              </w:p>
                              <w:p w14:paraId="7122507B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  <w:p w14:paraId="4C766BEE" w14:textId="4F95BE19" w:rsidR="002357FF" w:rsidRDefault="002357FF" w:rsidP="002357FF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</w:rPr>
                                  <w:t>Адрес: 6340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  <w:lang w:val="ru-RU"/>
                                  </w:rPr>
                                  <w:t>09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</w:rPr>
                                  <w:t xml:space="preserve">, г. Томск 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  <w:lang w:val="ru-RU"/>
                                  </w:rPr>
                                  <w:t>пр. Ленина 104, Б</w:t>
                                </w:r>
                                <w:r w:rsidR="00D20554"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  <w:lang w:val="ru-RU"/>
                                  </w:rPr>
                                  <w:t>л</w:t>
                                </w:r>
                                <w:r>
                                  <w:rPr>
                                    <w:rFonts w:ascii="Montserrat" w:eastAsia="Montserrat" w:hAnsi="Montserrat" w:cs="Montserrat"/>
                                    <w:color w:val="000000"/>
                                    <w:sz w:val="24"/>
                                    <w:lang w:val="ru-RU"/>
                                  </w:rPr>
                                  <w:t>ок Б, оф. 5010</w:t>
                                </w:r>
                              </w:p>
                              <w:p w14:paraId="76175D01" w14:textId="77777777" w:rsidR="002357FF" w:rsidRDefault="002357FF" w:rsidP="002357FF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</w:pPr>
                              </w:p>
                              <w:p w14:paraId="7957DD81" w14:textId="77777777" w:rsidR="002357FF" w:rsidRDefault="002357FF" w:rsidP="002357F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</v:group>
                      <v:shape id="Shape 20" o:spid="_x0000_s1046" type="#_x0000_t75" style="position:absolute;left:4572;top:24909;width:29851;height:91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" filled="t" stroked="t" strokecolor="white">
                        <v:stroke startarrowwidth="narrow" startarrowlength="short" endarrowwidth="narrow" endarrowlength="short" joinstyle="round"/>
                        <v:imagedata r:id="rId19" o:title=""/>
                      </v:shape>
                    </v:group>
                    <v:rect id="Прямоугольник 21" o:spid="_x0000_s1047" style="position:absolute;left:54714;top:37048;width:18745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3AD99EAA" w14:textId="77777777" w:rsidR="002357FF" w:rsidRDefault="002357FF" w:rsidP="002357FF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Montserrat ExtraBold" w:eastAsia="Montserrat ExtraBold" w:hAnsi="Montserrat ExtraBold" w:cs="Montserrat ExtraBold"/>
                                <w:b/>
                                <w:color w:val="000000"/>
                                <w:sz w:val="24"/>
                              </w:rPr>
                              <w:t>8 913 800 55 03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34BC0B73" w14:textId="77777777" w:rsidR="002357FF" w:rsidRPr="004459F9" w:rsidRDefault="002357FF" w:rsidP="002357FF">
      <w:pPr>
        <w:spacing w:after="0" w:line="240" w:lineRule="auto"/>
        <w:jc w:val="right"/>
        <w:rPr>
          <w:rFonts w:ascii="Montserrat" w:eastAsia="Montserrat" w:hAnsi="Montserrat" w:cs="Montserrat"/>
          <w:color w:val="0563C1"/>
          <w:sz w:val="20"/>
          <w:szCs w:val="20"/>
          <w:u w:val="single"/>
        </w:rPr>
      </w:pPr>
    </w:p>
    <w:p w14:paraId="2D100123" w14:textId="77777777" w:rsidR="002357FF" w:rsidRPr="004459F9" w:rsidRDefault="002357FF" w:rsidP="002357FF">
      <w:pPr>
        <w:spacing w:after="0" w:line="240" w:lineRule="auto"/>
        <w:jc w:val="right"/>
        <w:rPr>
          <w:rFonts w:ascii="Montserrat" w:eastAsia="Montserrat" w:hAnsi="Montserrat" w:cs="Montserrat"/>
          <w:color w:val="0563C1"/>
          <w:sz w:val="20"/>
          <w:szCs w:val="20"/>
          <w:u w:val="single"/>
        </w:rPr>
      </w:pPr>
    </w:p>
    <w:p w14:paraId="5A0864B2" w14:textId="77777777" w:rsidR="002357FF" w:rsidRPr="004459F9" w:rsidRDefault="002357FF" w:rsidP="002357FF">
      <w:pPr>
        <w:spacing w:after="0" w:line="240" w:lineRule="auto"/>
        <w:jc w:val="right"/>
        <w:rPr>
          <w:rFonts w:ascii="Montserrat" w:eastAsia="Montserrat" w:hAnsi="Montserrat" w:cs="Montserrat"/>
          <w:color w:val="000000"/>
          <w:sz w:val="20"/>
          <w:szCs w:val="20"/>
        </w:rPr>
      </w:pPr>
      <w:r w:rsidRPr="004459F9">
        <w:rPr>
          <w:rFonts w:ascii="Montserrat" w:eastAsia="Montserrat" w:hAnsi="Montserrat" w:cs="Montserrat"/>
          <w:color w:val="000000"/>
          <w:sz w:val="20"/>
          <w:szCs w:val="20"/>
        </w:rPr>
        <w:t xml:space="preserve"> </w:t>
      </w:r>
    </w:p>
    <w:p w14:paraId="0F0BD75C" w14:textId="77777777" w:rsidR="002357FF" w:rsidRPr="004459F9" w:rsidRDefault="002357FF" w:rsidP="002357FF">
      <w:pPr>
        <w:spacing w:after="0"/>
        <w:rPr>
          <w:rFonts w:ascii="Montserrat" w:eastAsia="Montserrat" w:hAnsi="Montserrat" w:cs="Montserrat"/>
          <w:sz w:val="20"/>
          <w:szCs w:val="20"/>
        </w:rPr>
      </w:pPr>
    </w:p>
    <w:p w14:paraId="54519DF7" w14:textId="77777777" w:rsidR="002357FF" w:rsidRPr="004459F9" w:rsidRDefault="002357FF" w:rsidP="002357FF">
      <w:pPr>
        <w:spacing w:after="0"/>
        <w:rPr>
          <w:rFonts w:ascii="Montserrat" w:eastAsia="Montserrat" w:hAnsi="Montserrat" w:cs="Montserrat"/>
          <w:sz w:val="20"/>
          <w:szCs w:val="20"/>
        </w:rPr>
      </w:pPr>
    </w:p>
    <w:p w14:paraId="5A25F9C0" w14:textId="77777777" w:rsidR="002357FF" w:rsidRPr="004459F9" w:rsidRDefault="002357FF" w:rsidP="002357FF">
      <w:pPr>
        <w:spacing w:after="0"/>
        <w:jc w:val="both"/>
        <w:rPr>
          <w:rFonts w:ascii="Montserrat" w:eastAsia="Montserrat" w:hAnsi="Montserrat" w:cs="Montserrat"/>
          <w:sz w:val="20"/>
          <w:szCs w:val="20"/>
        </w:rPr>
      </w:pPr>
    </w:p>
    <w:p w14:paraId="1A6CF719" w14:textId="77777777" w:rsidR="001D184A" w:rsidRPr="004459F9" w:rsidRDefault="001D184A" w:rsidP="002357FF">
      <w:pPr>
        <w:spacing w:after="0" w:line="240" w:lineRule="auto"/>
        <w:jc w:val="both"/>
        <w:rPr>
          <w:rFonts w:ascii="Montserrat" w:eastAsia="Montserrat" w:hAnsi="Montserrat" w:cs="Montserrat"/>
          <w:sz w:val="20"/>
          <w:szCs w:val="20"/>
        </w:rPr>
      </w:pPr>
    </w:p>
    <w:sectPr w:rsidR="001D184A" w:rsidRPr="004459F9" w:rsidSect="004459F9">
      <w:headerReference w:type="default" r:id="rId20"/>
      <w:pgSz w:w="11906" w:h="16838"/>
      <w:pgMar w:top="-550" w:right="850" w:bottom="709" w:left="1134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C8FF2" w14:textId="77777777" w:rsidR="005718ED" w:rsidRDefault="005718ED">
      <w:pPr>
        <w:spacing w:after="0" w:line="240" w:lineRule="auto"/>
      </w:pPr>
      <w:r>
        <w:separator/>
      </w:r>
    </w:p>
  </w:endnote>
  <w:endnote w:type="continuationSeparator" w:id="0">
    <w:p w14:paraId="06B3C6C0" w14:textId="77777777" w:rsidR="005718ED" w:rsidRDefault="0057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B82E387B-9DCE-4D8B-AC5A-563DECCFFF8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FB1F32A-18B8-4266-8D82-FE9171A40B03}"/>
    <w:embedBold r:id="rId3" w:fontKey="{6CDE0423-F33C-473B-B3E8-350CD1EC25A0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588796CD-DFA4-417D-969B-7A526051A6E0}"/>
    <w:embedBold r:id="rId5" w:fontKey="{BF50142A-8E65-401B-B999-61A27D75743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9C31B512-34B0-4AE3-9D2E-3B4269972D3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00673495-6094-40FE-87A3-6D1729642C05}"/>
  </w:font>
  <w:font w:name="Montserrat ExtraBold">
    <w:charset w:val="CC"/>
    <w:family w:val="auto"/>
    <w:pitch w:val="variable"/>
    <w:sig w:usb0="2000020F" w:usb1="00000003" w:usb2="00000000" w:usb3="00000000" w:csb0="00000197" w:csb1="00000000"/>
    <w:embedRegular r:id="rId8" w:fontKey="{712A309B-62A2-4865-9D2D-45B31475A82A}"/>
    <w:embedBold r:id="rId9" w:fontKey="{CE6C149C-14D1-4548-B996-5889C0FE257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ABDA" w14:textId="77777777" w:rsidR="005718ED" w:rsidRDefault="005718ED">
      <w:pPr>
        <w:spacing w:after="0" w:line="240" w:lineRule="auto"/>
      </w:pPr>
      <w:r>
        <w:separator/>
      </w:r>
    </w:p>
  </w:footnote>
  <w:footnote w:type="continuationSeparator" w:id="0">
    <w:p w14:paraId="6B511B05" w14:textId="77777777" w:rsidR="005718ED" w:rsidRDefault="0057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7703" w14:textId="77777777" w:rsidR="001D184A" w:rsidRDefault="001D184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ontserrat" w:eastAsia="Montserrat" w:hAnsi="Montserrat" w:cs="Montserrat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6CF4"/>
    <w:multiLevelType w:val="multilevel"/>
    <w:tmpl w:val="5202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516B3"/>
    <w:multiLevelType w:val="hybridMultilevel"/>
    <w:tmpl w:val="1F9ACC0A"/>
    <w:lvl w:ilvl="0" w:tplc="7E946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A268D"/>
    <w:multiLevelType w:val="multilevel"/>
    <w:tmpl w:val="6BAE5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6133B"/>
    <w:multiLevelType w:val="multilevel"/>
    <w:tmpl w:val="018C92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1A0741"/>
    <w:multiLevelType w:val="hybridMultilevel"/>
    <w:tmpl w:val="EC1806DC"/>
    <w:lvl w:ilvl="0" w:tplc="5EFA3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E8D6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B047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F678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057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9ADD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4B4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DAC1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DAB0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C5A39"/>
    <w:multiLevelType w:val="hybridMultilevel"/>
    <w:tmpl w:val="E20A5928"/>
    <w:lvl w:ilvl="0" w:tplc="7E946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8C8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FE92D3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2600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0829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02F3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1E4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1A6C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34A6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E75D4"/>
    <w:multiLevelType w:val="multilevel"/>
    <w:tmpl w:val="39CCC4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536D6A"/>
    <w:multiLevelType w:val="hybridMultilevel"/>
    <w:tmpl w:val="95EC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A39B7"/>
    <w:multiLevelType w:val="multilevel"/>
    <w:tmpl w:val="12DC0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9BD3996"/>
    <w:multiLevelType w:val="hybridMultilevel"/>
    <w:tmpl w:val="C9A09AEA"/>
    <w:lvl w:ilvl="0" w:tplc="6994B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24AC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7273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CC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3056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BAADD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2A97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2A3D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EC74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C2F1C"/>
    <w:multiLevelType w:val="hybridMultilevel"/>
    <w:tmpl w:val="838AC002"/>
    <w:lvl w:ilvl="0" w:tplc="99B2C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063D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BE2C2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6F2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28A6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F08D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BE80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D211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EC38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280153">
    <w:abstractNumId w:val="2"/>
  </w:num>
  <w:num w:numId="2" w16cid:durableId="60562245">
    <w:abstractNumId w:val="6"/>
  </w:num>
  <w:num w:numId="3" w16cid:durableId="989091728">
    <w:abstractNumId w:val="7"/>
  </w:num>
  <w:num w:numId="4" w16cid:durableId="924189483">
    <w:abstractNumId w:val="5"/>
  </w:num>
  <w:num w:numId="5" w16cid:durableId="1276906488">
    <w:abstractNumId w:val="4"/>
  </w:num>
  <w:num w:numId="6" w16cid:durableId="1420757348">
    <w:abstractNumId w:val="10"/>
  </w:num>
  <w:num w:numId="7" w16cid:durableId="1441489537">
    <w:abstractNumId w:val="1"/>
  </w:num>
  <w:num w:numId="8" w16cid:durableId="2027825977">
    <w:abstractNumId w:val="9"/>
  </w:num>
  <w:num w:numId="9" w16cid:durableId="561016773">
    <w:abstractNumId w:val="3"/>
  </w:num>
  <w:num w:numId="10" w16cid:durableId="2043898995">
    <w:abstractNumId w:val="8"/>
  </w:num>
  <w:num w:numId="11" w16cid:durableId="198149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4A"/>
    <w:rsid w:val="00007333"/>
    <w:rsid w:val="000F1E2B"/>
    <w:rsid w:val="000F6EB4"/>
    <w:rsid w:val="001D184A"/>
    <w:rsid w:val="002357FF"/>
    <w:rsid w:val="00244F29"/>
    <w:rsid w:val="00264EE3"/>
    <w:rsid w:val="00274745"/>
    <w:rsid w:val="0030081D"/>
    <w:rsid w:val="003B15B4"/>
    <w:rsid w:val="004459F9"/>
    <w:rsid w:val="004838CC"/>
    <w:rsid w:val="004B5E9D"/>
    <w:rsid w:val="004B7F68"/>
    <w:rsid w:val="004C3D75"/>
    <w:rsid w:val="004C64E0"/>
    <w:rsid w:val="005718ED"/>
    <w:rsid w:val="0057748C"/>
    <w:rsid w:val="005F7FF4"/>
    <w:rsid w:val="00684919"/>
    <w:rsid w:val="006F4174"/>
    <w:rsid w:val="00781075"/>
    <w:rsid w:val="00824571"/>
    <w:rsid w:val="00845BAE"/>
    <w:rsid w:val="00BA27A3"/>
    <w:rsid w:val="00BC3E33"/>
    <w:rsid w:val="00C05F3E"/>
    <w:rsid w:val="00C24CA0"/>
    <w:rsid w:val="00C92DB8"/>
    <w:rsid w:val="00D20554"/>
    <w:rsid w:val="00D51B35"/>
    <w:rsid w:val="00F4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018E"/>
  <w15:docId w15:val="{7BC52457-3F74-4A2E-B68D-6873D493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40" w:lineRule="auto"/>
      <w:outlineLvl w:val="1"/>
    </w:pPr>
    <w:rPr>
      <w:rFonts w:ascii="Montserrat" w:eastAsia="Montserrat" w:hAnsi="Montserrat" w:cs="Montserrat"/>
      <w:color w:val="00599C"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570959"/>
    <w:rPr>
      <w:rFonts w:ascii="Montserrat" w:eastAsiaTheme="majorEastAsia" w:hAnsi="Montserrat" w:cstheme="minorHAnsi"/>
      <w:color w:val="00599C"/>
      <w:sz w:val="24"/>
      <w:szCs w:val="24"/>
    </w:rPr>
  </w:style>
  <w:style w:type="character" w:customStyle="1" w:styleId="a4">
    <w:name w:val="Подзаголовок Знак"/>
    <w:basedOn w:val="a0"/>
    <w:uiPriority w:val="11"/>
    <w:rsid w:val="006F0F76"/>
    <w:rPr>
      <w:rFonts w:eastAsiaTheme="minorEastAsia"/>
      <w:color w:val="5A5A5A" w:themeColor="text1" w:themeTint="A5"/>
      <w:spacing w:val="15"/>
    </w:rPr>
  </w:style>
  <w:style w:type="paragraph" w:styleId="a5">
    <w:name w:val="No Spacing"/>
    <w:link w:val="a6"/>
    <w:uiPriority w:val="1"/>
    <w:qFormat/>
    <w:rsid w:val="009E1C42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9E1C42"/>
    <w:rPr>
      <w:rFonts w:eastAsiaTheme="minorEastAsia"/>
      <w:lang w:eastAsia="ru-RU"/>
    </w:rPr>
  </w:style>
  <w:style w:type="paragraph" w:styleId="a7">
    <w:name w:val="header"/>
    <w:link w:val="a8"/>
    <w:uiPriority w:val="99"/>
    <w:unhideWhenUsed/>
    <w:rsid w:val="006E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12CC"/>
  </w:style>
  <w:style w:type="paragraph" w:styleId="a9">
    <w:name w:val="footer"/>
    <w:link w:val="aa"/>
    <w:uiPriority w:val="99"/>
    <w:unhideWhenUsed/>
    <w:rsid w:val="006E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12CC"/>
  </w:style>
  <w:style w:type="character" w:customStyle="1" w:styleId="10">
    <w:name w:val="Заголовок 1 Знак"/>
    <w:basedOn w:val="a0"/>
    <w:uiPriority w:val="9"/>
    <w:rsid w:val="006E12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uiPriority w:val="39"/>
    <w:unhideWhenUsed/>
    <w:qFormat/>
    <w:rsid w:val="006E12CC"/>
  </w:style>
  <w:style w:type="paragraph" w:styleId="11">
    <w:name w:val="toc 1"/>
    <w:autoRedefine/>
    <w:uiPriority w:val="39"/>
    <w:unhideWhenUsed/>
    <w:rsid w:val="006E12CC"/>
    <w:pPr>
      <w:tabs>
        <w:tab w:val="right" w:leader="dot" w:pos="9345"/>
      </w:tabs>
      <w:spacing w:after="100"/>
    </w:pPr>
    <w:rPr>
      <w:rFonts w:ascii="Montserrat" w:hAnsi="Montserrat" w:cstheme="minorHAnsi"/>
      <w:noProof/>
      <w:color w:val="262626" w:themeColor="text1" w:themeTint="D9"/>
    </w:rPr>
  </w:style>
  <w:style w:type="character" w:styleId="ac">
    <w:name w:val="Hyperlink"/>
    <w:basedOn w:val="a0"/>
    <w:uiPriority w:val="99"/>
    <w:unhideWhenUsed/>
    <w:rsid w:val="006E12CC"/>
    <w:rPr>
      <w:color w:val="0563C1" w:themeColor="hyperlink"/>
      <w:u w:val="single"/>
    </w:rPr>
  </w:style>
  <w:style w:type="paragraph" w:styleId="ad">
    <w:name w:val="List Paragraph"/>
    <w:uiPriority w:val="34"/>
    <w:qFormat/>
    <w:rsid w:val="006E12CC"/>
    <w:pPr>
      <w:ind w:left="720"/>
      <w:contextualSpacing/>
    </w:pPr>
  </w:style>
  <w:style w:type="paragraph" w:styleId="21">
    <w:name w:val="toc 2"/>
    <w:autoRedefine/>
    <w:uiPriority w:val="39"/>
    <w:unhideWhenUsed/>
    <w:rsid w:val="00564F8B"/>
    <w:pPr>
      <w:spacing w:after="100"/>
      <w:ind w:left="220"/>
    </w:pPr>
  </w:style>
  <w:style w:type="table" w:styleId="ae">
    <w:name w:val="Table Grid"/>
    <w:basedOn w:val="a1"/>
    <w:uiPriority w:val="39"/>
    <w:rsid w:val="0040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uiPriority w:val="9"/>
    <w:semiHidden/>
    <w:rsid w:val="00BE29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1">
    <w:name w:val="toc 3"/>
    <w:autoRedefine/>
    <w:uiPriority w:val="39"/>
    <w:unhideWhenUsed/>
    <w:rsid w:val="005F1F6A"/>
    <w:pPr>
      <w:spacing w:after="100"/>
      <w:ind w:left="440"/>
    </w:pPr>
  </w:style>
  <w:style w:type="paragraph" w:styleId="af">
    <w:name w:val="Normal (Web)"/>
    <w:uiPriority w:val="99"/>
    <w:unhideWhenUsed/>
    <w:rsid w:val="00B3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1142E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5F1F93"/>
    <w:rPr>
      <w:sz w:val="16"/>
      <w:szCs w:val="16"/>
    </w:rPr>
  </w:style>
  <w:style w:type="paragraph" w:styleId="af1">
    <w:name w:val="annotation text"/>
    <w:link w:val="af2"/>
    <w:uiPriority w:val="99"/>
    <w:semiHidden/>
    <w:unhideWhenUsed/>
    <w:rsid w:val="005F1F9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F1F9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F1F9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F1F93"/>
    <w:rPr>
      <w:b/>
      <w:bCs/>
      <w:sz w:val="20"/>
      <w:szCs w:val="20"/>
    </w:rPr>
  </w:style>
  <w:style w:type="paragraph" w:styleId="af5">
    <w:name w:val="Balloon Text"/>
    <w:link w:val="af6"/>
    <w:uiPriority w:val="99"/>
    <w:semiHidden/>
    <w:unhideWhenUsed/>
    <w:rsid w:val="00BE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2299"/>
    <w:rPr>
      <w:rFonts w:ascii="Segoe UI" w:hAnsi="Segoe UI" w:cs="Segoe UI"/>
      <w:sz w:val="18"/>
      <w:szCs w:val="18"/>
    </w:rPr>
  </w:style>
  <w:style w:type="paragraph" w:styleId="af7">
    <w:name w:val="footnote text"/>
    <w:link w:val="af8"/>
    <w:uiPriority w:val="99"/>
    <w:semiHidden/>
    <w:unhideWhenUsed/>
    <w:rsid w:val="00D7749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7749A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D7749A"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sid w:val="00872946"/>
    <w:rPr>
      <w:color w:val="954F72" w:themeColor="followedHyperlink"/>
      <w:u w:val="single"/>
    </w:r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uiPriority w:val="1"/>
    <w:qFormat/>
    <w:rsid w:val="00741459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eastAsiaTheme="minorEastAsia"/>
      <w:sz w:val="24"/>
      <w:szCs w:val="24"/>
    </w:rPr>
  </w:style>
  <w:style w:type="paragraph" w:styleId="afe">
    <w:name w:val="Body Text"/>
    <w:link w:val="aff"/>
    <w:uiPriority w:val="1"/>
    <w:qFormat/>
    <w:rsid w:val="0074145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character" w:customStyle="1" w:styleId="aff">
    <w:name w:val="Основной текст Знак"/>
    <w:basedOn w:val="a0"/>
    <w:link w:val="afe"/>
    <w:uiPriority w:val="1"/>
    <w:rsid w:val="00741459"/>
    <w:rPr>
      <w:rFonts w:eastAsiaTheme="minorEastAsia"/>
    </w:rPr>
  </w:style>
  <w:style w:type="paragraph" w:styleId="aff0">
    <w:name w:val="endnote text"/>
    <w:link w:val="aff1"/>
    <w:uiPriority w:val="99"/>
    <w:semiHidden/>
    <w:unhideWhenUsed/>
    <w:rsid w:val="00955217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955217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955217"/>
    <w:rPr>
      <w:vertAlign w:val="superscript"/>
    </w:rPr>
  </w:style>
  <w:style w:type="paragraph" w:styleId="aff3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Unresolved Mention"/>
    <w:basedOn w:val="a0"/>
    <w:uiPriority w:val="99"/>
    <w:semiHidden/>
    <w:unhideWhenUsed/>
    <w:rsid w:val="00BC3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79138005503" TargetMode="External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d/S_lyV_QV7Q5HTQ" TargetMode="External"/><Relationship Id="rId17" Type="http://schemas.openxmlformats.org/officeDocument/2006/relationships/hyperlink" Target="https://t.me/umnaya_stroyk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otech.pro/products/uridichcentre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notech.pro/notech/partners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llc-con.ru/about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TUU0Sc3bk4rHliCF86D6QaF64w==">CgMxLjAyCGguZ2pkZ3hzOAByITFZT1hkSHBRRmdHWmdCNWJmaGxXWFp4c3lIcHVkTjhNWQ==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586A40-3D7B-4B19-A0FD-A31A85047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ЮФ LL.C-Право, практика недвижимости и стоительства</dc:creator>
  <cp:lastModifiedBy>Anya</cp:lastModifiedBy>
  <cp:revision>3</cp:revision>
  <cp:lastPrinted>2026-07-13T09:12:00Z</cp:lastPrinted>
  <dcterms:created xsi:type="dcterms:W3CDTF">2026-07-16T04:52:00Z</dcterms:created>
  <dcterms:modified xsi:type="dcterms:W3CDTF">2026-07-16T05:46:00Z</dcterms:modified>
</cp:coreProperties>
</file>